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43FF13F6" w:rsidR="00FE7A69" w:rsidRPr="005A5A4D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PEDAGOGIKA</w:t>
      </w:r>
      <w:r w:rsidR="00DD7C1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PRZEDSZKOLNA I WCZESNOSZKOLNA </w:t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7C78E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</w:t>
      </w:r>
      <w:r w:rsidR="005A5A4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 ROK</w:t>
      </w:r>
    </w:p>
    <w:p w14:paraId="67FA8AD4" w14:textId="5CBC73A2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187"/>
        <w:gridCol w:w="399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15"/>
        <w:gridCol w:w="1209"/>
      </w:tblGrid>
      <w:tr w:rsidR="00F064D2" w:rsidRPr="00FE7A69" w14:paraId="1D105078" w14:textId="77777777" w:rsidTr="00F064D2">
        <w:trPr>
          <w:cantSplit/>
          <w:trHeight w:val="147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23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F064D2" w:rsidRPr="00FE7A69" w14:paraId="3F9E35D7" w14:textId="77777777" w:rsidTr="00F064D2">
        <w:trPr>
          <w:cantSplit/>
          <w:trHeight w:val="70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F064D2" w:rsidRPr="00FE7A69" w14:paraId="579F8EA5" w14:textId="77777777" w:rsidTr="00F064D2">
        <w:trPr>
          <w:cantSplit/>
          <w:trHeight w:val="168"/>
        </w:trPr>
        <w:tc>
          <w:tcPr>
            <w:tcW w:w="36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9563BC" w:rsidRPr="00FE7A69" w:rsidRDefault="009563BC" w:rsidP="009563BC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23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9563BC" w:rsidRPr="00FE7A69" w:rsidRDefault="009563BC" w:rsidP="00956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70A977BD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72411754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29A8EA3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1689DD7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618AF137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1131C531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238C0CB8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36DB7F59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34A009E0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0DC123EC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7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21A02DDB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7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7A822C36" w:rsidR="009563BC" w:rsidRPr="00EA17AA" w:rsidRDefault="009563BC" w:rsidP="009563B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F064D2" w:rsidRPr="00FE7A69" w14:paraId="73030A64" w14:textId="77777777" w:rsidTr="00F064D2">
        <w:trPr>
          <w:cantSplit/>
          <w:trHeight w:val="141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E02011" w:rsidRPr="00C829B2" w:rsidRDefault="00E02011" w:rsidP="000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E02011" w:rsidRPr="00FE7A69" w:rsidRDefault="00E02011" w:rsidP="0003101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7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2780CF" w14:textId="77777777" w:rsidR="00E02011" w:rsidRPr="006B1270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2"/>
                <w:szCs w:val="12"/>
              </w:rPr>
            </w:pPr>
            <w:r w:rsidRPr="006B1270">
              <w:rPr>
                <w:color w:val="000000"/>
                <w:sz w:val="12"/>
                <w:szCs w:val="12"/>
              </w:rPr>
              <w:t>DNI ADAPTACYJNE</w:t>
            </w:r>
            <w:r>
              <w:rPr>
                <w:color w:val="000000"/>
                <w:sz w:val="12"/>
                <w:szCs w:val="12"/>
              </w:rPr>
              <w:t xml:space="preserve"> DLA I ROKU</w:t>
            </w:r>
          </w:p>
          <w:p w14:paraId="3B855D2A" w14:textId="77777777" w:rsidR="00E02011" w:rsidRPr="003F6B56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6"/>
                <w:szCs w:val="6"/>
              </w:rPr>
            </w:pPr>
          </w:p>
          <w:p w14:paraId="0653F78B" w14:textId="77777777" w:rsidR="00E02011" w:rsidRPr="003F6B56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1"/>
                <w:szCs w:val="11"/>
              </w:rPr>
            </w:pPr>
            <w:r w:rsidRPr="003F6B56">
              <w:rPr>
                <w:color w:val="000000"/>
                <w:sz w:val="11"/>
                <w:szCs w:val="11"/>
              </w:rPr>
              <w:t>godz. 16.00</w:t>
            </w:r>
          </w:p>
          <w:p w14:paraId="73147032" w14:textId="5E4C3675" w:rsidR="00E02011" w:rsidRPr="008D5C82" w:rsidRDefault="00E02011" w:rsidP="0003101A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3F6B56">
              <w:rPr>
                <w:color w:val="444444"/>
                <w:sz w:val="11"/>
                <w:szCs w:val="11"/>
              </w:rPr>
              <w:t>Aula im. prof. Stanisława Kirkora przy ul. Fryderyka Chopina 52., bud. 5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77777777" w:rsidR="00E02011" w:rsidRPr="008D5C82" w:rsidRDefault="00E02011" w:rsidP="000310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7F89F" w14:textId="77777777" w:rsidR="00E02011" w:rsidRPr="008D5C82" w:rsidRDefault="00E02011" w:rsidP="0003101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B9A8D4" w14:textId="77777777" w:rsidR="00E02011" w:rsidRPr="008D5C82" w:rsidRDefault="00E02011" w:rsidP="00031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8EA846" w14:textId="77777777" w:rsidR="00E02011" w:rsidRPr="008D5C82" w:rsidRDefault="00E02011" w:rsidP="0003101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DA8EC7" w14:textId="77777777" w:rsidR="00E02011" w:rsidRPr="008D5C82" w:rsidRDefault="00E02011" w:rsidP="0003101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A419D2" w14:textId="77777777" w:rsidR="00E02011" w:rsidRPr="008D5C82" w:rsidRDefault="00E02011" w:rsidP="0003101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E02011" w:rsidRPr="008D5C82" w:rsidRDefault="00E02011" w:rsidP="0003101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064D2" w:rsidRPr="00FE7A69" w14:paraId="3409AA01" w14:textId="77777777" w:rsidTr="00F064D2">
        <w:trPr>
          <w:cantSplit/>
          <w:trHeight w:val="220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CB625D" w:rsidRPr="00C829B2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CB625D" w:rsidRPr="00FE7A69" w:rsidRDefault="00CB625D" w:rsidP="00CB62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CB625D" w:rsidRPr="008D5C82" w:rsidRDefault="00CB625D" w:rsidP="00CB625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30445" w14:textId="77777777" w:rsidR="00CB625D" w:rsidRPr="00E02011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4h. w g. 17.00-20.05</w:t>
            </w:r>
          </w:p>
          <w:p w14:paraId="313CD345" w14:textId="77777777" w:rsidR="00F057C9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</w:p>
          <w:p w14:paraId="0127A463" w14:textId="0581C7E0" w:rsidR="00CB625D" w:rsidRPr="00E02011" w:rsidRDefault="00CB625D" w:rsidP="00CB6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025C853" w14:textId="77777777" w:rsidR="00C9764E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  <w:r w:rsidR="00C9764E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E341E40" w14:textId="7A8DE951" w:rsidR="00CB625D" w:rsidRPr="00F064D2" w:rsidRDefault="00F057C9" w:rsidP="00F057C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="00C9764E"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079500C" w14:textId="19DBA995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CB625D" w:rsidRPr="008D5C82" w:rsidRDefault="00CB625D" w:rsidP="00CB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77777777" w:rsidR="00CB625D" w:rsidRPr="008D5C82" w:rsidRDefault="00CB625D" w:rsidP="00CB62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77777777" w:rsidR="00CB625D" w:rsidRPr="008D5C82" w:rsidRDefault="00CB625D" w:rsidP="00CB625D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BF94F1" w14:textId="51FAA7D6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1A7D6" w14:textId="77777777" w:rsidR="00CB625D" w:rsidRPr="008D5C82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507EC1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1B8CED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C7412" w14:textId="77777777" w:rsidR="00CB625D" w:rsidRPr="00156158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646D9481" w14:textId="77777777" w:rsidR="00CB625D" w:rsidRPr="00156158" w:rsidRDefault="00CB625D" w:rsidP="00CB625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5AE6FB05" w14:textId="77777777" w:rsidR="00CB625D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06FA3FA3" w14:textId="6A38C6B4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CB625D" w:rsidRPr="008D5C82" w:rsidRDefault="00CB625D" w:rsidP="00CB625D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064D2" w:rsidRPr="00FE7A69" w14:paraId="20413E75" w14:textId="77777777" w:rsidTr="00F064D2">
        <w:trPr>
          <w:cantSplit/>
          <w:trHeight w:val="473"/>
        </w:trPr>
        <w:tc>
          <w:tcPr>
            <w:tcW w:w="367" w:type="pct"/>
            <w:shd w:val="clear" w:color="auto" w:fill="FFFFFF" w:themeFill="background1"/>
            <w:vAlign w:val="center"/>
          </w:tcPr>
          <w:p w14:paraId="71CBACB2" w14:textId="77777777" w:rsidR="00F064D2" w:rsidRPr="00C829B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50BB528" w14:textId="77777777" w:rsidR="00F064D2" w:rsidRPr="008D5C82" w:rsidRDefault="00F064D2" w:rsidP="00F064D2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19C4C" w14:textId="3475E41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568207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C71B5E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254B368A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4345BE24" w14:textId="0DE14B92" w:rsidR="00F064D2" w:rsidRP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 xml:space="preserve"> - j. angielski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  <w:t xml:space="preserve"> 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59C3D33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E4AA5D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857F5D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380653F4" w14:textId="77777777" w:rsidR="00EE38AC" w:rsidRDefault="00F064D2" w:rsidP="00EE38AC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775678B7" w14:textId="77777777" w:rsidR="00EE38AC" w:rsidRDefault="00F064D2" w:rsidP="00EE38A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  <w:r w:rsidR="00EE38AC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 </w:t>
            </w:r>
          </w:p>
          <w:p w14:paraId="20688DA6" w14:textId="21C40091" w:rsidR="00F064D2" w:rsidRPr="008D5C82" w:rsidRDefault="00F064D2" w:rsidP="00EE38AC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0EE74E" w14:textId="5FEE852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4EC2999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1A8A004F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3B3A85C1" w14:textId="77777777" w:rsidR="00F064D2" w:rsidRDefault="00F064D2" w:rsidP="00F064D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  <w:p w14:paraId="64CC788B" w14:textId="4F2A19A6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bCs/>
                <w:strike/>
                <w:spacing w:val="-8"/>
                <w:sz w:val="12"/>
                <w:szCs w:val="12"/>
                <w:lang w:val="en-US" w:eastAsia="pl-PL"/>
              </w:rPr>
              <w:t xml:space="preserve"> - j. angielski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10"/>
                <w:szCs w:val="10"/>
                <w:lang w:eastAsia="pl-PL"/>
              </w:rPr>
              <w:t xml:space="preserve"> </w:t>
            </w:r>
            <w:r w:rsidRPr="00F064D2">
              <w:rPr>
                <w:rFonts w:ascii="Times New Roman" w:eastAsia="Times New Roman" w:hAnsi="Times New Roman" w:cs="Times New Roman"/>
                <w:color w:val="EE0000"/>
                <w:spacing w:val="-8"/>
                <w:sz w:val="8"/>
                <w:szCs w:val="8"/>
                <w:lang w:eastAsia="pl-PL"/>
              </w:rPr>
              <w:t>ODWOŁANE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3E3653A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25AF5670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13396B34" w14:textId="53B6C2EE" w:rsidR="00F064D2" w:rsidRPr="007A2DE6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CA2539C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4A6E4317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0310A4C6" w14:textId="77777777" w:rsidR="00F064D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  <w:p w14:paraId="1CD2634A" w14:textId="308DE41F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 xml:space="preserve">- j. 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niemiecki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E37C69A" w14:textId="77777777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3D1C4873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color w:val="EE0000"/>
                <w:spacing w:val="-2"/>
                <w:sz w:val="12"/>
                <w:szCs w:val="12"/>
                <w:lang w:val="en-US" w:eastAsia="pl-PL"/>
              </w:rPr>
              <w:t>online</w:t>
            </w:r>
          </w:p>
          <w:p w14:paraId="0114353B" w14:textId="77777777" w:rsidR="00F064D2" w:rsidRPr="00156158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</w:pPr>
            <w:r w:rsidRPr="00156158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LEKTORAT</w:t>
            </w:r>
          </w:p>
          <w:p w14:paraId="4CCAEF0A" w14:textId="7F4AB68D" w:rsidR="00F064D2" w:rsidRPr="008D5C82" w:rsidRDefault="00F064D2" w:rsidP="00F064D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7A2DE6">
              <w:rPr>
                <w:rFonts w:ascii="Times New Roman" w:eastAsia="Times New Roman" w:hAnsi="Times New Roman" w:cs="Times New Roman"/>
                <w:bCs/>
                <w:spacing w:val="-2"/>
                <w:sz w:val="12"/>
                <w:szCs w:val="12"/>
                <w:lang w:val="en-US" w:eastAsia="pl-PL"/>
              </w:rPr>
              <w:t>- j. angielski</w:t>
            </w:r>
          </w:p>
        </w:tc>
      </w:tr>
      <w:tr w:rsidR="00F064D2" w:rsidRPr="00FE7A69" w14:paraId="7226D417" w14:textId="77777777" w:rsidTr="00F064D2">
        <w:trPr>
          <w:cantSplit/>
          <w:trHeight w:val="75"/>
        </w:trPr>
        <w:tc>
          <w:tcPr>
            <w:tcW w:w="367" w:type="pct"/>
            <w:shd w:val="clear" w:color="auto" w:fill="FFFFFF" w:themeFill="background1"/>
            <w:vAlign w:val="center"/>
          </w:tcPr>
          <w:p w14:paraId="0205D098" w14:textId="77777777" w:rsidR="00F064D2" w:rsidRPr="00C829B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F064D2" w:rsidRPr="00FE7A69" w:rsidRDefault="00F064D2" w:rsidP="00F064D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4D77D2A1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CEA2EDD" w14:textId="3C8E4C2D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14D190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CB87621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B988A5C" w14:textId="0551B384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600B201" w14:textId="34DE219D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3B9AE40" w14:textId="0003BA95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55E9795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8E9E9CC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BB1992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24D09D14" w14:textId="77777777" w:rsidR="00F064D2" w:rsidRPr="008D5C8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F064D2" w:rsidRPr="00FE7A69" w14:paraId="2CC41AA5" w14:textId="77777777" w:rsidTr="00F064D2">
        <w:trPr>
          <w:cantSplit/>
          <w:trHeight w:val="473"/>
        </w:trPr>
        <w:tc>
          <w:tcPr>
            <w:tcW w:w="36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064D2" w:rsidRPr="00CC1799" w:rsidRDefault="00F064D2" w:rsidP="00F064D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064D2" w:rsidRPr="00FE7A69" w:rsidRDefault="00F064D2" w:rsidP="00F064D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E29724" w14:textId="77777777" w:rsidR="00F064D2" w:rsidRDefault="00F064D2" w:rsidP="00F064D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CD2959" w14:textId="77777777" w:rsidR="00F064D2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4853F63C" w14:textId="65B84366" w:rsidR="00F064D2" w:rsidRPr="004E654B" w:rsidRDefault="00F064D2" w:rsidP="00F064D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49217609" w:rsidR="00F064D2" w:rsidRPr="0003101A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A0D3011" w:rsidR="00F064D2" w:rsidRPr="005612B7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BBE9CB" w14:textId="65D20258" w:rsidR="00F064D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ćw. </w:t>
            </w:r>
            <w:r w:rsidR="005442C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C7E5A24" w14:textId="1BA94F55" w:rsidR="00F064D2" w:rsidRPr="006210BB" w:rsidRDefault="00F064D2" w:rsidP="005442C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</w:t>
            </w:r>
            <w:r w:rsidR="005442C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 w:rsidR="005442C2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</w:t>
            </w:r>
            <w:r w:rsidR="005442C2" w:rsidRPr="005442C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2A608FD8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C9FE25" w14:textId="48CA1AD5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27B266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5F3CE8C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F064D2" w:rsidRPr="008D5C82" w:rsidRDefault="00F064D2" w:rsidP="00F06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F064D2" w:rsidRPr="008D5C82" w:rsidRDefault="00F064D2" w:rsidP="00F0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A78" w:rsidRPr="00FE7A69" w14:paraId="5360B723" w14:textId="77777777" w:rsidTr="00F064D2">
        <w:trPr>
          <w:cantSplit/>
          <w:trHeight w:val="134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7A3EFAD6" w14:textId="77777777" w:rsidR="005F3A78" w:rsidRPr="00923FB9" w:rsidRDefault="005F3A78" w:rsidP="005F3A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23FB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5F3A78" w:rsidRPr="00FE7A69" w:rsidRDefault="005F3A78" w:rsidP="005F3A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A87DEF7" w14:textId="77777777" w:rsidR="005F3A78" w:rsidRDefault="005F3A78" w:rsidP="005F3A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9815292" w14:textId="77777777" w:rsidR="005F3A78" w:rsidRDefault="005F3A78" w:rsidP="005F3A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2CA45ADF" w14:textId="11495E4B" w:rsidR="005F3A78" w:rsidRPr="008D5C82" w:rsidRDefault="005F3A78" w:rsidP="005F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EDAE7" w14:textId="0D470A3C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2922A156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Pedagogika ogólna</w:t>
            </w:r>
          </w:p>
          <w:p w14:paraId="30942314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E129101" w14:textId="77777777" w:rsidR="005F3A78" w:rsidRDefault="005F3A78" w:rsidP="005F3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6951ABED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  <w:t>M. Magda-Adamowicz</w:t>
            </w: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E60AB1B" w14:textId="7D3D97C2" w:rsidR="005F3A78" w:rsidRPr="00923FB9" w:rsidRDefault="005F3A78" w:rsidP="005F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D9106D2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3AC6BE6B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Pedagogika ogólna</w:t>
            </w:r>
          </w:p>
          <w:p w14:paraId="7583CF4E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CB4EBA1" w14:textId="77777777" w:rsidR="005F3A78" w:rsidRDefault="005F3A78" w:rsidP="005F3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4CAFBD16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  <w:t>M. Magda-Adamowicz</w:t>
            </w: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FBF8239" w14:textId="2785A24A" w:rsidR="005F3A78" w:rsidRPr="008D5C82" w:rsidRDefault="005F3A78" w:rsidP="005F3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70F3C009" w14:textId="557B107C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49D9819" w14:textId="6D93527A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268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Organizacja pracy przedszk</w:t>
            </w:r>
            <w:r w:rsidR="00E65755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. </w:t>
            </w:r>
            <w:r w:rsidRPr="00A26870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</w:p>
          <w:p w14:paraId="3487C115" w14:textId="77777777" w:rsidR="00E65755" w:rsidRDefault="005F3A78" w:rsidP="00E6575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A26870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 w:rsidR="00E65755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521B18DF" w14:textId="5D983DCD" w:rsidR="005F3A78" w:rsidRPr="008D5C82" w:rsidRDefault="00E65755" w:rsidP="00E657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b.5!, s.207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49609BC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B0072A0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B3A2B62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19F1E7A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7060F9EC" w14:textId="77777777" w:rsidR="005F3A78" w:rsidRPr="008D5C82" w:rsidRDefault="005F3A78" w:rsidP="005F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F3A78" w:rsidRPr="00FE7A69" w14:paraId="0A06552E" w14:textId="77777777" w:rsidTr="005442C2">
        <w:trPr>
          <w:cantSplit/>
          <w:trHeight w:val="32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094FF" w14:textId="77777777" w:rsidR="005F3A78" w:rsidRPr="00923FB9" w:rsidRDefault="005F3A78" w:rsidP="005F3A7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3D80C81D" w14:textId="77777777" w:rsidR="005F3A78" w:rsidRPr="00FE7A69" w:rsidRDefault="005F3A78" w:rsidP="005F3A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089D356" w14:textId="77777777" w:rsidR="005F3A78" w:rsidRPr="004E654B" w:rsidRDefault="005F3A78" w:rsidP="005F3A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857623B" w14:textId="77777777" w:rsidR="005F3A78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  <w:p w14:paraId="127D32B5" w14:textId="7ACA276C" w:rsidR="005F3A78" w:rsidRPr="009563BC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val="en-US"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0"/>
                <w:szCs w:val="10"/>
                <w:lang w:eastAsia="pl-PL"/>
              </w:rPr>
              <w:t xml:space="preserve"> 3h. od g. 10.30</w:t>
            </w:r>
          </w:p>
        </w:tc>
        <w:tc>
          <w:tcPr>
            <w:tcW w:w="376" w:type="pct"/>
            <w:vMerge/>
            <w:shd w:val="clear" w:color="auto" w:fill="FFFFFF" w:themeFill="background1"/>
          </w:tcPr>
          <w:p w14:paraId="680F0086" w14:textId="3938CD7D" w:rsidR="005F3A78" w:rsidRPr="005612B7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2940C6B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AD2264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210D0EAD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CF8CD1B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FE13882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E41B9CE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A81E0DC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9C4DA2" w14:textId="77777777" w:rsidR="005F3A78" w:rsidRPr="008D5C82" w:rsidRDefault="005F3A78" w:rsidP="005F3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E5B2779" w14:textId="77777777" w:rsidR="005F3A78" w:rsidRPr="008D5C82" w:rsidRDefault="005F3A78" w:rsidP="005F3A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23B695F8" w14:textId="77777777" w:rsidTr="00683A87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A6053A" w:rsidRPr="00923FB9" w:rsidRDefault="00A6053A" w:rsidP="00A6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23FB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FF8D7" w14:textId="77777777" w:rsidR="00A6053A" w:rsidRDefault="00A6053A" w:rsidP="00A60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B5A4393" w14:textId="77777777" w:rsidR="00A6053A" w:rsidRDefault="00A6053A" w:rsidP="00A6053A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70149F0F" w14:textId="20DF0E5C" w:rsidR="00A6053A" w:rsidRPr="008D5C82" w:rsidRDefault="00A6053A" w:rsidP="00A6053A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b.5!, s. 106</w:t>
            </w:r>
          </w:p>
        </w:tc>
        <w:tc>
          <w:tcPr>
            <w:tcW w:w="376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E0061F" w14:textId="77777777" w:rsidR="00A6053A" w:rsidRPr="009563B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1857B366" w14:textId="77777777" w:rsidR="00A6053A" w:rsidRPr="009563B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i szkoły</w:t>
            </w:r>
          </w:p>
          <w:p w14:paraId="6226F6BC" w14:textId="778A0540" w:rsidR="00A6053A" w:rsidRPr="009563BC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3F915B8C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Pedagogika ogólna</w:t>
            </w:r>
          </w:p>
          <w:p w14:paraId="4671F18F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C4CE3C7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4CCB0130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  <w:t>M. Magda-Adamowicz</w:t>
            </w: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BD486E8" w14:textId="22F97B9C" w:rsidR="00A6053A" w:rsidRPr="005612B7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4111AC" w14:textId="77777777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7E4FE599" w14:textId="4DB040FA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</w:p>
          <w:p w14:paraId="457600F4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73482860" w14:textId="46C9C421" w:rsidR="00A6053A" w:rsidRPr="00327B8C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BB61DE9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Pedagogika ogólna</w:t>
            </w:r>
          </w:p>
          <w:p w14:paraId="54A63A3A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-w.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814A0F6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prof. AJP dr hab. </w:t>
            </w:r>
          </w:p>
          <w:p w14:paraId="1A6FA156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bCs/>
                <w:spacing w:val="-8"/>
                <w:sz w:val="12"/>
                <w:szCs w:val="12"/>
                <w:lang w:eastAsia="pl-PL"/>
              </w:rPr>
              <w:t>M. Magda-Adamowicz</w:t>
            </w: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241F0A0" w14:textId="478D1AE9" w:rsidR="00A6053A" w:rsidRPr="005F3A78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-8"/>
                <w:sz w:val="16"/>
                <w:szCs w:val="16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shd w:val="clear" w:color="auto" w:fill="FFFFFF" w:themeFill="background1"/>
          </w:tcPr>
          <w:p w14:paraId="4FED561F" w14:textId="7367D494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4164CD2B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26B8E672" w14:textId="7FBE44DD" w:rsidR="00A6053A" w:rsidRPr="00855348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D26DBA9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15C595AB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1FB0CF9F" w14:textId="580B812F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8E5FB4E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1E6D5F5C" w14:textId="78F70E21" w:rsidR="00A6053A" w:rsidRPr="00E65755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7639FFA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73FD202B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50C81678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2712D562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64F00BE2" w14:textId="1890D7A3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04D788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CCD74F8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10D0B8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C805E83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148DF997" w14:textId="77777777" w:rsidTr="00F1177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A6053A" w:rsidRPr="00CC1799" w:rsidRDefault="00A6053A" w:rsidP="00A6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1E42AC" w14:textId="77777777" w:rsidR="00A6053A" w:rsidRPr="00E02011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6DF0A376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3EA63B9" w14:textId="43BBE40C" w:rsidR="00A6053A" w:rsidRPr="00E02011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47999CE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Prawo oświatowe mgr M. Szott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200A40D" w14:textId="5312D4C6" w:rsidR="00A6053A" w:rsidRPr="00F064D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b.6, s.114</w:t>
            </w:r>
          </w:p>
        </w:tc>
        <w:tc>
          <w:tcPr>
            <w:tcW w:w="376" w:type="pct"/>
            <w:shd w:val="clear" w:color="auto" w:fill="FFFFFF" w:themeFill="background1"/>
          </w:tcPr>
          <w:p w14:paraId="6DA2334D" w14:textId="6F7A64BD" w:rsidR="00A6053A" w:rsidRPr="005612B7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DD89A03" w14:textId="77777777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49992CDF" w14:textId="77777777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</w:p>
          <w:p w14:paraId="145B414E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  <w:r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 xml:space="preserve"> </w:t>
            </w:r>
          </w:p>
          <w:p w14:paraId="0297141B" w14:textId="0BE4FC18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43B80AA" w14:textId="77777777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Organizacja pracy przedszkola </w:t>
            </w:r>
          </w:p>
          <w:p w14:paraId="49C3B34D" w14:textId="77777777" w:rsidR="00A6053A" w:rsidRPr="00327B8C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i szkoły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</w:p>
          <w:p w14:paraId="2DE0EA2C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</w:pPr>
            <w:r w:rsidRPr="00327B8C">
              <w:rPr>
                <w:rFonts w:ascii="Times New Roman" w:eastAsia="Times New Roman" w:hAnsi="Times New Roman" w:cs="Times New Roman"/>
                <w:spacing w:val="-6"/>
                <w:sz w:val="12"/>
                <w:szCs w:val="12"/>
                <w:lang w:eastAsia="pl-PL"/>
              </w:rPr>
              <w:t>mgr M. Wawrzyniak</w:t>
            </w:r>
          </w:p>
          <w:p w14:paraId="1A7812FF" w14:textId="77777777" w:rsidR="00A6053A" w:rsidRPr="005F3A78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b. 8, s. 101</w:t>
            </w:r>
          </w:p>
          <w:p w14:paraId="78EAEF0D" w14:textId="0B7D7D68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F3A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15.45</w:t>
            </w:r>
          </w:p>
        </w:tc>
        <w:tc>
          <w:tcPr>
            <w:tcW w:w="376" w:type="pct"/>
            <w:shd w:val="clear" w:color="auto" w:fill="FFFFFF" w:themeFill="background1"/>
          </w:tcPr>
          <w:p w14:paraId="395908D8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27B50D5A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7E1BC1C" w14:textId="67CE0917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23FB9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5105084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2DED9DA3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0FC54D36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F2FBFAD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59FA6ECA" w14:textId="05D90606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B5D5DA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78D9E0B6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598EA21F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FEE70C7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77791572" w14:textId="09696341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B389CFD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EB8960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801FE44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7F846119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6EC6DC4F" w14:textId="77777777" w:rsidTr="00F11772">
        <w:trPr>
          <w:cantSplit/>
          <w:trHeight w:val="156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25ACD2ED" w14:textId="77777777" w:rsidR="00A6053A" w:rsidRPr="00CC1799" w:rsidRDefault="00A6053A" w:rsidP="00A6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D384FF6" w14:textId="77777777" w:rsidR="00A6053A" w:rsidRPr="00E02011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Ochrona własności intelektualnej-ćw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wspólna)</w:t>
            </w:r>
          </w:p>
          <w:p w14:paraId="1460547B" w14:textId="77777777" w:rsidR="00A605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E02011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Szott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7DC2539D" w14:textId="4E95AA6E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110</w:t>
            </w: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30EAC4B" w14:textId="3CD0102F" w:rsidR="00A6053A" w:rsidRPr="007C78EB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do g. 15.45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04F46F46" w14:textId="45778AEA" w:rsidR="00A6053A" w:rsidRPr="005612B7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C296EE2" w14:textId="77777777" w:rsidR="00A6053A" w:rsidRPr="00ED30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05D827C" w14:textId="35B0DB90" w:rsidR="00A6053A" w:rsidRPr="00B07D12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dr E. Koprowik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b.7, s. 119</w:t>
            </w: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E638F6A" w14:textId="6367A6D5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</w:tcPr>
          <w:p w14:paraId="1C818A1C" w14:textId="04CFA3A2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09C1B48" w14:textId="5FEC8D76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D27D4D5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5C1CD954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59CA5636" w14:textId="77777777" w:rsidR="00A6053A" w:rsidRDefault="00A6053A" w:rsidP="00A60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25A48A2" w14:textId="77777777" w:rsidR="00A6053A" w:rsidRDefault="00A6053A" w:rsidP="00A60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P. Kuśmider </w:t>
            </w:r>
          </w:p>
          <w:p w14:paraId="6FCF5B17" w14:textId="1CA141BA" w:rsidR="00A6053A" w:rsidRPr="008D5C82" w:rsidRDefault="00A6053A" w:rsidP="00A605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65755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00E67B91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251F270B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729A1C5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532FE090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43AC293D" w14:textId="77777777" w:rsidTr="00F064D2">
        <w:trPr>
          <w:cantSplit/>
          <w:trHeight w:val="156"/>
        </w:trPr>
        <w:tc>
          <w:tcPr>
            <w:tcW w:w="367" w:type="pct"/>
            <w:vMerge/>
            <w:shd w:val="clear" w:color="auto" w:fill="FFFFFF" w:themeFill="background1"/>
            <w:vAlign w:val="center"/>
          </w:tcPr>
          <w:p w14:paraId="1A83DB5D" w14:textId="77777777" w:rsidR="00A6053A" w:rsidRPr="00CC1799" w:rsidRDefault="00A6053A" w:rsidP="00A60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4F83496A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AA43E0C" w14:textId="77777777" w:rsidR="00A6053A" w:rsidRPr="00E02011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9ED4AB3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6F575DB6" w14:textId="77777777" w:rsidR="00A6053A" w:rsidRPr="005612B7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5B30129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F40470E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</w:tcPr>
          <w:p w14:paraId="1FF2B0A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C7035A9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7C76E4F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8DFA556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36D6CFE0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9F1931F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73A608C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09882EAB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A6053A" w:rsidRPr="00CC1799" w:rsidRDefault="00A6053A" w:rsidP="00A60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23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671B28B4" w14:textId="16190E59" w:rsidR="00A6053A" w:rsidRPr="005612B7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9E7196B" w14:textId="77777777" w:rsidR="00A6053A" w:rsidRPr="00ED303A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7F56E7D" w14:textId="61C71C6C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8"/>
                <w:sz w:val="12"/>
                <w:szCs w:val="12"/>
                <w:lang w:eastAsia="pl-PL"/>
              </w:rPr>
              <w:t>dr E. Koprowik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b.7, s. 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D9C76DF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36890B19" w14:textId="2CC524F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27B9FDD" w14:textId="10FBDE68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BB0BCB3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643E994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664C8B4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374777B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56189E92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6053A" w:rsidRPr="00FE7A69" w14:paraId="6754D6E5" w14:textId="77777777" w:rsidTr="00F064D2">
        <w:trPr>
          <w:cantSplit/>
          <w:trHeight w:val="58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A6053A" w:rsidRPr="00CC1799" w:rsidRDefault="00A6053A" w:rsidP="00A6053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23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A6053A" w:rsidRPr="00FE7A69" w:rsidRDefault="00A6053A" w:rsidP="00A60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2BF5C38E" w14:textId="5A482FEB" w:rsidR="00A6053A" w:rsidRPr="005612B7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5BF6DB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919E1FB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FF63C0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0A2A979" w14:textId="298FFCE5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B4C5003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9A660C0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EDA818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FA8522A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2764F697" w14:textId="77777777" w:rsidR="00A6053A" w:rsidRPr="008D5C82" w:rsidRDefault="00A6053A" w:rsidP="00A6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52A2" w:rsidRPr="00FE7A69" w14:paraId="16F1480C" w14:textId="77777777" w:rsidTr="00F064D2">
        <w:trPr>
          <w:cantSplit/>
          <w:trHeight w:val="549"/>
        </w:trPr>
        <w:tc>
          <w:tcPr>
            <w:tcW w:w="36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2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152A2" w:rsidRPr="00FE7A69" w:rsidRDefault="00A152A2" w:rsidP="00A152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F16DE29" w14:textId="77777777" w:rsidR="00A152A2" w:rsidRDefault="00A152A2" w:rsidP="00A152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B558EDB" w14:textId="57088BEB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47AF0236" w14:textId="7DEC9813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678421B2" w:rsidR="00A152A2" w:rsidRPr="00E02011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A152A2" w:rsidRPr="005612B7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6FE27AC" w14:textId="717F1732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15B4CDED" w14:textId="1A1937F6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D609E5" w14:textId="7DE2B310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544CABDA" w14:textId="796531FB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3D2D90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38F40116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1C69B139" w14:textId="0E3F9997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219566D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2A4BD0F4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50469B76" w14:textId="1292F19D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b.7,s. 121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F4C313" w14:textId="0858890F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F61313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Pedagogika 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ćw.</w:t>
            </w:r>
          </w:p>
          <w:p w14:paraId="51EC8399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3FC6E9FE" w14:textId="21E92F3B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</w:t>
            </w:r>
            <w:r w:rsidRPr="00D8489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1252D6F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2A4CB3AC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4D0B83DF" w14:textId="2A3A2E0C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52A2" w:rsidRPr="00FE7A69" w14:paraId="65FBB8CE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753A9F05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97E48FB" w14:textId="77777777" w:rsidR="00A152A2" w:rsidRDefault="00A152A2" w:rsidP="00A152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CC28C71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64F38AE2" w14:textId="7E92B1ED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200A6C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ODWOŁANE</w:t>
            </w:r>
          </w:p>
          <w:p w14:paraId="3E721C60" w14:textId="5B4801E4" w:rsidR="00A152A2" w:rsidRPr="009563BC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Organizacja pracy przedszkola</w:t>
            </w:r>
          </w:p>
          <w:p w14:paraId="26564764" w14:textId="77777777" w:rsidR="00A152A2" w:rsidRPr="009563BC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z w:val="12"/>
                <w:szCs w:val="12"/>
                <w:lang w:eastAsia="pl-PL"/>
              </w:rPr>
              <w:t>i szkoły</w:t>
            </w:r>
          </w:p>
          <w:p w14:paraId="6E23FAE8" w14:textId="289BF6CD" w:rsidR="00A152A2" w:rsidRPr="009563BC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</w:pPr>
            <w:r w:rsidRPr="009563BC">
              <w:rPr>
                <w:rFonts w:ascii="Times New Roman" w:eastAsia="Times New Roman" w:hAnsi="Times New Roman" w:cs="Times New Roman"/>
                <w:strike/>
                <w:spacing w:val="-6"/>
                <w:sz w:val="12"/>
                <w:szCs w:val="12"/>
                <w:lang w:eastAsia="pl-PL"/>
              </w:rPr>
              <w:t>mgr M. Wawrzyniak</w:t>
            </w:r>
          </w:p>
        </w:tc>
        <w:tc>
          <w:tcPr>
            <w:tcW w:w="376" w:type="pct"/>
            <w:shd w:val="clear" w:color="auto" w:fill="FFFFFF" w:themeFill="background1"/>
          </w:tcPr>
          <w:p w14:paraId="755D8B51" w14:textId="5B8547E4" w:rsidR="00A152A2" w:rsidRPr="005612B7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0F0B71" w14:textId="79F9FA05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-ćw.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)</w:t>
            </w:r>
          </w:p>
          <w:p w14:paraId="20B69824" w14:textId="51032626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1930F3B7" w14:textId="478EB6BA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0602853B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68EFA47D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</w:p>
          <w:p w14:paraId="17F75E58" w14:textId="25F2A6A4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shd w:val="clear" w:color="auto" w:fill="FFFFFF" w:themeFill="background1"/>
          </w:tcPr>
          <w:p w14:paraId="1B3C9A2C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7EF35CA0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7EB1177" w14:textId="593573BD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09BE3F" w14:textId="77777777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0D463AE" w14:textId="77777777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58BBD2D0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38934942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1F010086" w14:textId="056E3EB3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b.7,s.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34DB8F9" w14:textId="4904D2D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47BE0777" w14:textId="77777777" w:rsidR="00A152A2" w:rsidRDefault="00A152A2" w:rsidP="00A152A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40D420BC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47DE754" w14:textId="72584ECE" w:rsidR="00A152A2" w:rsidRPr="00F61313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D8489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</w:tcPr>
          <w:p w14:paraId="524DC3F4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0C635989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6D204267" w14:textId="5A6E93D7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9A04ECD" w14:textId="77777777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52A2" w:rsidRPr="00FE7A69" w14:paraId="4945BDD9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2C6EC502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BB89B9C" w14:textId="77777777" w:rsidR="00A152A2" w:rsidRDefault="00A152A2" w:rsidP="00A152A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 xml:space="preserve">Psychologia ogólna- w.+ćw.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367DF8" w14:textId="747D6449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</w:pPr>
            <w:r w:rsidRPr="004E654B">
              <w:rPr>
                <w:rFonts w:ascii="Times New Roman" w:eastAsia="Times New Roman" w:hAnsi="Times New Roman" w:cs="Times New Roman"/>
                <w:bCs/>
                <w:spacing w:val="-6"/>
                <w:sz w:val="12"/>
                <w:szCs w:val="12"/>
                <w:lang w:val="en-US" w:eastAsia="pl-PL"/>
              </w:rPr>
              <w:t>dr P. Kuśmider</w:t>
            </w:r>
          </w:p>
          <w:p w14:paraId="3088A49C" w14:textId="097D4A45" w:rsidR="00A152A2" w:rsidRPr="00832B09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AA551A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 7,  s. 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E03B2B7" w14:textId="77777777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4EEBF869" w14:textId="77777777" w:rsidR="00A152A2" w:rsidRDefault="00A152A2" w:rsidP="00A152A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Koprowik </w:t>
            </w:r>
          </w:p>
          <w:p w14:paraId="051FC812" w14:textId="4DA5BD7E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F4B1463" w14:textId="5C4E60F7" w:rsidR="00A152A2" w:rsidRPr="005612B7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67C1EC8" w14:textId="2BADFBFD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) </w:t>
            </w:r>
          </w:p>
          <w:p w14:paraId="7B295869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</w:p>
          <w:p w14:paraId="6E59D621" w14:textId="5A3883D3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b.7, s. 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27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FFF323" w14:textId="591950B4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191F7549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5BAF6F45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</w:p>
          <w:p w14:paraId="0778AABA" w14:textId="6F7E4F27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shd w:val="clear" w:color="auto" w:fill="FFFFFF" w:themeFill="background1"/>
          </w:tcPr>
          <w:p w14:paraId="06E5B962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36059BF9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3B3A4310" w14:textId="103D8237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52B9E12" w14:textId="77777777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55BE98A" w14:textId="77777777" w:rsidR="00A152A2" w:rsidRPr="008D5C8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</w:tcPr>
          <w:p w14:paraId="07164261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7BFD26D3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</w:p>
          <w:p w14:paraId="221B142C" w14:textId="39C77792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b.7,s. 121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2D8BF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6712072D" w14:textId="77777777" w:rsidR="00A152A2" w:rsidRDefault="00A152A2" w:rsidP="00A152A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39AA49DA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03E1A8F1" w14:textId="54DFF760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</w:t>
            </w:r>
            <w:r w:rsidRPr="00D8489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</w:tcPr>
          <w:p w14:paraId="3D1B3F99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59639D28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031AC793" w14:textId="5D90F9CC" w:rsidR="00A152A2" w:rsidRPr="008D5C82" w:rsidRDefault="00A152A2" w:rsidP="00A1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6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3566F159" w14:textId="77777777" w:rsidR="00A152A2" w:rsidRPr="008D5C8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52A2" w:rsidRPr="00FE7A69" w14:paraId="7A13BCEA" w14:textId="77777777" w:rsidTr="00F064D2">
        <w:trPr>
          <w:cantSplit/>
          <w:trHeight w:val="473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3DFFC1BC" w14:textId="77777777" w:rsidR="00A152A2" w:rsidRPr="00FE7A6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59843EBA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Prawo oświatowe mgr M. Szott</w:t>
            </w:r>
          </w:p>
          <w:p w14:paraId="17B81BB9" w14:textId="290CE44C" w:rsidR="00A152A2" w:rsidRPr="00973886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</w:t>
            </w: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00F7559E" w14:textId="77777777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7DE24181" w14:textId="77777777" w:rsidR="00A152A2" w:rsidRDefault="00A152A2" w:rsidP="00A152A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dr E. Koprowik </w:t>
            </w:r>
          </w:p>
          <w:p w14:paraId="0D0C3432" w14:textId="538F6A65" w:rsidR="00A152A2" w:rsidRPr="00F064D2" w:rsidRDefault="00A152A2" w:rsidP="00A152A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</w:t>
            </w:r>
            <w:r w:rsidRPr="00F064D2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s.102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83B072E" w14:textId="45EAC98F" w:rsidR="00A152A2" w:rsidRPr="005612B7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7F09FB5B" w14:textId="77777777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Historia myśli 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pedagog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.</w:t>
            </w: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-w.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(gr. wsp</w:t>
            </w:r>
            <w:r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) </w:t>
            </w:r>
          </w:p>
          <w:p w14:paraId="3CFCC0BA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</w:p>
          <w:p w14:paraId="7B8F3F35" w14:textId="592EE5D6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                                          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b.7, s. 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27</w:t>
            </w: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D35528" w14:textId="39EB5C48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7876C069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4178C9BE" w14:textId="7EC07706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</w:tc>
        <w:tc>
          <w:tcPr>
            <w:tcW w:w="376" w:type="pct"/>
            <w:shd w:val="clear" w:color="auto" w:fill="FFFFFF" w:themeFill="background1"/>
          </w:tcPr>
          <w:p w14:paraId="62CC9B1E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Biomedyczne podstawy rozwoju-w.+ćw. </w:t>
            </w:r>
            <w:r w:rsidRPr="00D25E8F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(</w:t>
            </w:r>
            <w:r w:rsidRPr="00D25E8F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gr. wsp.)</w:t>
            </w:r>
          </w:p>
          <w:p w14:paraId="5E67AD48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855348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A. Dobrychłop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</w:p>
          <w:p w14:paraId="51E050AB" w14:textId="404DAC28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b.5, s. 109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5839760" w14:textId="77777777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4452FCE4" w14:textId="77777777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3EBC8774" w14:textId="77777777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446B849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pedagogicznej-ćw.</w:t>
            </w:r>
          </w:p>
          <w:p w14:paraId="48188EA7" w14:textId="77777777" w:rsidR="00A152A2" w:rsidRDefault="00A152A2" w:rsidP="00A152A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mgr M. Urban-</w:t>
            </w:r>
          </w:p>
          <w:p w14:paraId="7125771B" w14:textId="77777777" w:rsidR="00A152A2" w:rsidRDefault="00A152A2" w:rsidP="00A1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6210B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Sigłowy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1A531B3" w14:textId="6B3A9B84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                      </w:t>
            </w:r>
            <w:r w:rsidRPr="00D8489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121</w:t>
            </w: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0AFBA88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E. Koprowik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19708196" w14:textId="369ADB67" w:rsidR="00A152A2" w:rsidRP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4" w:type="pct"/>
            <w:shd w:val="clear" w:color="auto" w:fill="FFFFFF" w:themeFill="background1"/>
            <w:vAlign w:val="center"/>
          </w:tcPr>
          <w:p w14:paraId="0C281E01" w14:textId="77777777" w:rsidR="00A152A2" w:rsidRPr="008D5C8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A152A2" w:rsidRPr="00832B09" w14:paraId="5F959B85" w14:textId="77777777" w:rsidTr="00F064D2">
        <w:trPr>
          <w:cantSplit/>
          <w:trHeight w:val="142"/>
        </w:trPr>
        <w:tc>
          <w:tcPr>
            <w:tcW w:w="367" w:type="pct"/>
            <w:vMerge w:val="restart"/>
            <w:shd w:val="clear" w:color="auto" w:fill="FFFFFF" w:themeFill="background1"/>
            <w:vAlign w:val="center"/>
          </w:tcPr>
          <w:p w14:paraId="624351D2" w14:textId="77777777" w:rsidR="00A152A2" w:rsidRPr="00832B0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23" w:type="pct"/>
            <w:vMerge/>
            <w:shd w:val="clear" w:color="auto" w:fill="FFFFFF" w:themeFill="background1"/>
          </w:tcPr>
          <w:p w14:paraId="4BA6C605" w14:textId="77777777" w:rsidR="00A152A2" w:rsidRPr="00832B0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19B480DC" w14:textId="085092E9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7C78EB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Prawo oświatowe mgr M. Szott</w:t>
            </w:r>
          </w:p>
          <w:p w14:paraId="58079AC3" w14:textId="4224A94A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 w:rsidRPr="00973886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 7, s. 105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36C908BA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96091E6" w14:textId="7FAA6A3D" w:rsidR="00A152A2" w:rsidRPr="005612B7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8CA0596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9452DF3" w14:textId="0B168385" w:rsidR="00A152A2" w:rsidRPr="004B4BDA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 xml:space="preserve"> </w:t>
            </w:r>
            <w:r w:rsidRPr="00B07D12">
              <w:rPr>
                <w:rFonts w:ascii="Times New Roman" w:eastAsia="Times New Roman" w:hAnsi="Times New Roman" w:cs="Times New Roman"/>
                <w:spacing w:val="-8"/>
                <w:sz w:val="10"/>
                <w:szCs w:val="10"/>
                <w:lang w:eastAsia="pl-PL"/>
              </w:rPr>
              <w:t>b.7, s. 119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7FB475CA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Psychologia </w:t>
            </w:r>
          </w:p>
          <w:p w14:paraId="4917BFC4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D25E8F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ogólna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-w+ćw. </w:t>
            </w:r>
          </w:p>
          <w:p w14:paraId="2F24A5EF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</w:p>
          <w:p w14:paraId="645DA4CE" w14:textId="77777777" w:rsidR="00A152A2" w:rsidRDefault="00A152A2" w:rsidP="00A152A2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dr P. Kuśmider</w:t>
            </w:r>
          </w:p>
          <w:p w14:paraId="5E0090AD" w14:textId="66C117A7" w:rsidR="00A152A2" w:rsidRPr="00EE38AC" w:rsidRDefault="00A152A2" w:rsidP="00A152A2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b.7, s. 119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56BB2F0A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6086594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B2DBB86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47FFEF0" w14:textId="13CC5DB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4B4BDA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7h. do g. 15.30</w:t>
            </w:r>
          </w:p>
        </w:tc>
        <w:tc>
          <w:tcPr>
            <w:tcW w:w="376" w:type="pct"/>
            <w:vMerge w:val="restart"/>
            <w:shd w:val="clear" w:color="auto" w:fill="FFFFFF" w:themeFill="background1"/>
            <w:vAlign w:val="center"/>
          </w:tcPr>
          <w:p w14:paraId="69F7F96F" w14:textId="77777777" w:rsidR="00A152A2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</w:pPr>
            <w:r w:rsidRPr="00ED303A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Historia myśli pedagogicznej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 xml:space="preserve"> – w. dr E. Koprowik</w:t>
            </w: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 </w:t>
            </w:r>
          </w:p>
          <w:p w14:paraId="4D640F62" w14:textId="6928FE46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03101A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(gr. wspólna)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!</w:t>
            </w:r>
            <w:r w:rsidRPr="00EE38AC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, s.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74" w:type="pct"/>
            <w:vMerge w:val="restart"/>
            <w:shd w:val="clear" w:color="auto" w:fill="FFFFFF" w:themeFill="background1"/>
            <w:vAlign w:val="center"/>
          </w:tcPr>
          <w:p w14:paraId="12AF0669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  <w:tr w:rsidR="00A152A2" w:rsidRPr="00832B09" w14:paraId="721C641A" w14:textId="77777777" w:rsidTr="00F064D2">
        <w:trPr>
          <w:cantSplit/>
          <w:trHeight w:val="141"/>
        </w:trPr>
        <w:tc>
          <w:tcPr>
            <w:tcW w:w="36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6FBCB3" w14:textId="77777777" w:rsidR="00A152A2" w:rsidRPr="00CC1799" w:rsidRDefault="00A152A2" w:rsidP="00A152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3" w:type="pct"/>
            <w:vMerge/>
            <w:shd w:val="clear" w:color="auto" w:fill="FFFFFF" w:themeFill="background1"/>
          </w:tcPr>
          <w:p w14:paraId="6BA6F32B" w14:textId="77777777" w:rsidR="00A152A2" w:rsidRPr="00832B09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ECBB825" w14:textId="77777777" w:rsidR="00A152A2" w:rsidRPr="007C78EB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86469A3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F357857" w14:textId="77777777" w:rsidR="00A152A2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7156918C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211A9016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131668F2" w14:textId="77777777" w:rsidR="00A152A2" w:rsidRPr="00D25E8F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5DC4D44B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63112CEB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24F50DE3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shd w:val="clear" w:color="auto" w:fill="FFFFFF" w:themeFill="background1"/>
            <w:vAlign w:val="center"/>
          </w:tcPr>
          <w:p w14:paraId="6822811F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76" w:type="pct"/>
            <w:vMerge/>
            <w:shd w:val="clear" w:color="auto" w:fill="FFFFFF" w:themeFill="background1"/>
            <w:vAlign w:val="center"/>
          </w:tcPr>
          <w:p w14:paraId="0EC0834B" w14:textId="77777777" w:rsidR="00A152A2" w:rsidRPr="00ED303A" w:rsidRDefault="00A152A2" w:rsidP="00A1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74" w:type="pct"/>
            <w:vMerge/>
            <w:shd w:val="clear" w:color="auto" w:fill="FFFFFF" w:themeFill="background1"/>
            <w:vAlign w:val="center"/>
          </w:tcPr>
          <w:p w14:paraId="0A797F7C" w14:textId="77777777" w:rsidR="00A152A2" w:rsidRPr="00832B09" w:rsidRDefault="00A152A2" w:rsidP="00A152A2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</w:tr>
    </w:tbl>
    <w:p w14:paraId="3F9C1631" w14:textId="26ECD8ED" w:rsidR="009563BC" w:rsidRPr="00B70045" w:rsidRDefault="00B07D12" w:rsidP="00417E50">
      <w:pPr>
        <w:keepNext/>
        <w:spacing w:after="0" w:line="240" w:lineRule="auto"/>
        <w:outlineLvl w:val="2"/>
        <w:rPr>
          <w:sz w:val="12"/>
          <w:szCs w:val="12"/>
        </w:rPr>
      </w:pPr>
      <w:bookmarkStart w:id="0" w:name="_Hlk210725366"/>
      <w:r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LE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KTORAT</w:t>
      </w:r>
      <w:r w:rsidR="00417E50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: 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angielski – mgr W. Januchowski</w:t>
      </w:r>
      <w:r w:rsidR="00417E50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="00CB625D" w:rsidRPr="00B70045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niemiecki – mgr P. Kotek</w:t>
      </w:r>
      <w:bookmarkEnd w:id="0"/>
      <w:r w:rsidR="00417E50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, </w:t>
      </w:r>
      <w:r w:rsidR="009563BC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- j. rosyjski – mgr M. Rusak-Mietlińska – I tygodnie</w:t>
      </w:r>
      <w:r w:rsidR="00837DC7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>,</w:t>
      </w:r>
      <w:r w:rsidR="009563BC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</w:t>
      </w:r>
      <w:r w:rsidR="00837DC7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piątek</w:t>
      </w:r>
      <w:r w:rsidR="009563BC">
        <w:rPr>
          <w:rFonts w:ascii="Times New Roman" w:eastAsia="Times New Roman" w:hAnsi="Times New Roman" w:cs="Times New Roman"/>
          <w:bCs/>
          <w:spacing w:val="-2"/>
          <w:sz w:val="12"/>
          <w:szCs w:val="12"/>
          <w:lang w:val="en-US" w:eastAsia="pl-PL"/>
        </w:rPr>
        <w:t xml:space="preserve"> w godz. 15.15-18.20</w:t>
      </w:r>
    </w:p>
    <w:p w14:paraId="5FF125E7" w14:textId="77777777" w:rsidR="00CB625D" w:rsidRPr="00AE480B" w:rsidRDefault="00CB625D" w:rsidP="001930FF">
      <w:pPr>
        <w:spacing w:after="0" w:line="240" w:lineRule="auto"/>
        <w:rPr>
          <w:sz w:val="2"/>
          <w:szCs w:val="2"/>
        </w:rPr>
      </w:pPr>
    </w:p>
    <w:sectPr w:rsidR="00CB625D" w:rsidRPr="00AE480B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16334"/>
    <w:rsid w:val="0003101A"/>
    <w:rsid w:val="000374C7"/>
    <w:rsid w:val="00074624"/>
    <w:rsid w:val="000B480B"/>
    <w:rsid w:val="000C52B4"/>
    <w:rsid w:val="000D104F"/>
    <w:rsid w:val="000D5CCA"/>
    <w:rsid w:val="00117E43"/>
    <w:rsid w:val="00145F36"/>
    <w:rsid w:val="0018225E"/>
    <w:rsid w:val="001930FF"/>
    <w:rsid w:val="001A4A6B"/>
    <w:rsid w:val="001A5986"/>
    <w:rsid w:val="00214341"/>
    <w:rsid w:val="00246058"/>
    <w:rsid w:val="002504F7"/>
    <w:rsid w:val="002704D3"/>
    <w:rsid w:val="002974E7"/>
    <w:rsid w:val="0032209B"/>
    <w:rsid w:val="00327B8C"/>
    <w:rsid w:val="00327F03"/>
    <w:rsid w:val="00347F47"/>
    <w:rsid w:val="00395681"/>
    <w:rsid w:val="003A6C2E"/>
    <w:rsid w:val="003C51A9"/>
    <w:rsid w:val="003F5083"/>
    <w:rsid w:val="00417E50"/>
    <w:rsid w:val="00433C88"/>
    <w:rsid w:val="004802EE"/>
    <w:rsid w:val="004B4BDA"/>
    <w:rsid w:val="004D6F61"/>
    <w:rsid w:val="004E654B"/>
    <w:rsid w:val="00520364"/>
    <w:rsid w:val="00544247"/>
    <w:rsid w:val="005442C2"/>
    <w:rsid w:val="00545A3B"/>
    <w:rsid w:val="005612B7"/>
    <w:rsid w:val="00564006"/>
    <w:rsid w:val="005A5A4D"/>
    <w:rsid w:val="005D5275"/>
    <w:rsid w:val="005E5A5C"/>
    <w:rsid w:val="005F3A78"/>
    <w:rsid w:val="0061231A"/>
    <w:rsid w:val="006210BB"/>
    <w:rsid w:val="00634AE6"/>
    <w:rsid w:val="00647562"/>
    <w:rsid w:val="00695157"/>
    <w:rsid w:val="006A5CD0"/>
    <w:rsid w:val="006E66BB"/>
    <w:rsid w:val="00724B3A"/>
    <w:rsid w:val="00734ABD"/>
    <w:rsid w:val="00743053"/>
    <w:rsid w:val="00765560"/>
    <w:rsid w:val="007A2DE6"/>
    <w:rsid w:val="007C78EB"/>
    <w:rsid w:val="00837DC7"/>
    <w:rsid w:val="00855348"/>
    <w:rsid w:val="00897633"/>
    <w:rsid w:val="008D22A6"/>
    <w:rsid w:val="008D3F08"/>
    <w:rsid w:val="008D5C82"/>
    <w:rsid w:val="008E3179"/>
    <w:rsid w:val="00921FF9"/>
    <w:rsid w:val="00923FB9"/>
    <w:rsid w:val="009563BC"/>
    <w:rsid w:val="00957B59"/>
    <w:rsid w:val="00973886"/>
    <w:rsid w:val="00990BED"/>
    <w:rsid w:val="009E5AAC"/>
    <w:rsid w:val="00A152A2"/>
    <w:rsid w:val="00A26870"/>
    <w:rsid w:val="00A436FD"/>
    <w:rsid w:val="00A6053A"/>
    <w:rsid w:val="00A64B59"/>
    <w:rsid w:val="00AB28CB"/>
    <w:rsid w:val="00AB6D09"/>
    <w:rsid w:val="00AE480B"/>
    <w:rsid w:val="00B07D12"/>
    <w:rsid w:val="00B344BC"/>
    <w:rsid w:val="00B874D0"/>
    <w:rsid w:val="00BA193D"/>
    <w:rsid w:val="00BE5874"/>
    <w:rsid w:val="00C353F4"/>
    <w:rsid w:val="00C71438"/>
    <w:rsid w:val="00C829B2"/>
    <w:rsid w:val="00C8376C"/>
    <w:rsid w:val="00C87959"/>
    <w:rsid w:val="00C9764E"/>
    <w:rsid w:val="00CB625D"/>
    <w:rsid w:val="00CF03BF"/>
    <w:rsid w:val="00D25E8F"/>
    <w:rsid w:val="00D8489A"/>
    <w:rsid w:val="00DA5B00"/>
    <w:rsid w:val="00DC77D7"/>
    <w:rsid w:val="00DD7C17"/>
    <w:rsid w:val="00DE1463"/>
    <w:rsid w:val="00DF08FE"/>
    <w:rsid w:val="00E02011"/>
    <w:rsid w:val="00E54862"/>
    <w:rsid w:val="00E65755"/>
    <w:rsid w:val="00E74C2A"/>
    <w:rsid w:val="00EA17AA"/>
    <w:rsid w:val="00EC4C91"/>
    <w:rsid w:val="00ED303A"/>
    <w:rsid w:val="00EE38AC"/>
    <w:rsid w:val="00EF5652"/>
    <w:rsid w:val="00EF75F2"/>
    <w:rsid w:val="00F02F74"/>
    <w:rsid w:val="00F057C9"/>
    <w:rsid w:val="00F064D2"/>
    <w:rsid w:val="00F17F37"/>
    <w:rsid w:val="00F23AC0"/>
    <w:rsid w:val="00F269BD"/>
    <w:rsid w:val="00F61313"/>
    <w:rsid w:val="00F67272"/>
    <w:rsid w:val="00FC04BF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40</cp:revision>
  <cp:lastPrinted>2025-10-14T11:00:00Z</cp:lastPrinted>
  <dcterms:created xsi:type="dcterms:W3CDTF">2025-10-06T13:56:00Z</dcterms:created>
  <dcterms:modified xsi:type="dcterms:W3CDTF">2026-01-15T09:50:00Z</dcterms:modified>
</cp:coreProperties>
</file>